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707" w:rsidRPr="00D57707" w:rsidRDefault="00D57707" w:rsidP="00D57707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D57707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SALVO APESAR DAS DESCULPAS</w:t>
      </w:r>
    </w:p>
    <w:p w:rsidR="00D57707" w:rsidRPr="00D57707" w:rsidRDefault="00D57707" w:rsidP="00D57707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D57707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D57707" w:rsidRPr="00D57707" w:rsidRDefault="00D57707" w:rsidP="00D57707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D57707" w:rsidRPr="00D57707" w:rsidRDefault="00D57707" w:rsidP="00D577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5770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57707" w:rsidRPr="00D57707" w:rsidRDefault="00D57707" w:rsidP="00D577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57707">
        <w:rPr>
          <w:rFonts w:ascii="Trebuchet MS" w:eastAsia="Times New Roman" w:hAnsi="Trebuchet MS" w:cs="Times New Roman"/>
          <w:sz w:val="24"/>
          <w:szCs w:val="24"/>
          <w:lang w:eastAsia="pt-BR"/>
        </w:rPr>
        <w:t>O tema de hoje lembra uma rebelião atual em um presídio dos tempos antigos. Os apóstolos Paulo e Silas haviam sido presos por causa da pregação cristã. Ao contrário da lógica e do costume, começaram a cantar e justamente a meia noite o poder de Deus iluminou a prisão.</w:t>
      </w:r>
    </w:p>
    <w:p w:rsidR="00D57707" w:rsidRPr="00D57707" w:rsidRDefault="00D57707" w:rsidP="00D577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5770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57707" w:rsidRPr="00D57707" w:rsidRDefault="00D57707" w:rsidP="00D577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57707">
        <w:rPr>
          <w:rFonts w:ascii="Trebuchet MS" w:eastAsia="Times New Roman" w:hAnsi="Trebuchet MS" w:cs="Times New Roman"/>
          <w:sz w:val="24"/>
          <w:szCs w:val="24"/>
          <w:lang w:eastAsia="pt-BR"/>
        </w:rPr>
        <w:t>Como se fosse um terremoto todas as portas se abriram. O chefe dos carcereiros se assustou  muito, pensando que era uma fuga em massa.</w:t>
      </w:r>
    </w:p>
    <w:p w:rsidR="00D57707" w:rsidRPr="00D57707" w:rsidRDefault="00D57707" w:rsidP="00D577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5770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57707" w:rsidRPr="00D57707" w:rsidRDefault="00D57707" w:rsidP="00D577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57707">
        <w:rPr>
          <w:rFonts w:ascii="Trebuchet MS" w:eastAsia="Times New Roman" w:hAnsi="Trebuchet MS" w:cs="Times New Roman"/>
          <w:sz w:val="24"/>
          <w:szCs w:val="24"/>
          <w:lang w:eastAsia="pt-BR"/>
        </w:rPr>
        <w:t>Mas, percebendo que todos estavam em seu lugar, admitiu estar diante de um acontecimento sobrenatural. E, dirigindo-se a Paulo e Silas, disse: “Senhores, que devo fazer para ser salvo?  Responderam-lhe: “Crê no Senhor Jesus,  e serás salvo, tu e tua casa.” Atos 16:30, 31.  O que o carcereiro pensava ser uma rebelião, transformou-se num maravilhoso encontro com Jesus.</w:t>
      </w:r>
    </w:p>
    <w:p w:rsidR="00D57707" w:rsidRPr="00D57707" w:rsidRDefault="00D57707" w:rsidP="00D577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5770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57707" w:rsidRPr="00D57707" w:rsidRDefault="00D57707" w:rsidP="00D577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57707">
        <w:rPr>
          <w:rFonts w:ascii="Trebuchet MS" w:eastAsia="Times New Roman" w:hAnsi="Trebuchet MS" w:cs="Times New Roman"/>
          <w:sz w:val="24"/>
          <w:szCs w:val="24"/>
          <w:lang w:eastAsia="pt-BR"/>
        </w:rPr>
        <w:t>Paulo e Silas puderam falar de Jesus como Salvador. Jesus não foi apenas um grande mestre, como Confúcio, Budha, Zoroastro e outros. Ele foi e é o que nenhum deles vindicou ser. Jesus Cristo é o Salvador. O Salvador do mundo.</w:t>
      </w:r>
    </w:p>
    <w:p w:rsidR="00D57707" w:rsidRPr="00D57707" w:rsidRDefault="00D57707" w:rsidP="00D577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5770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57707" w:rsidRPr="00D57707" w:rsidRDefault="00D57707" w:rsidP="00D577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57707">
        <w:rPr>
          <w:rFonts w:ascii="Trebuchet MS" w:eastAsia="Times New Roman" w:hAnsi="Trebuchet MS" w:cs="Times New Roman"/>
          <w:sz w:val="24"/>
          <w:szCs w:val="24"/>
          <w:lang w:eastAsia="pt-BR"/>
        </w:rPr>
        <w:t>Em Seu nascimento o anjo disse: “Chamarás o Seu nome Jesus, porque Ele salvará o Seu povo dos pecados deles.”  Mateus 1:21.</w:t>
      </w:r>
    </w:p>
    <w:p w:rsidR="00D57707" w:rsidRPr="00D57707" w:rsidRDefault="00D57707" w:rsidP="00D577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5770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57707" w:rsidRPr="00D57707" w:rsidRDefault="00D57707" w:rsidP="00D577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57707">
        <w:rPr>
          <w:rFonts w:ascii="Trebuchet MS" w:eastAsia="Times New Roman" w:hAnsi="Trebuchet MS" w:cs="Times New Roman"/>
          <w:sz w:val="24"/>
          <w:szCs w:val="24"/>
          <w:lang w:eastAsia="pt-BR"/>
        </w:rPr>
        <w:t>Ele dá mais que instrução - Ele dá libertação. Ele oferece  mais que princípios elevados ou ideais de moralidade. Cristo dá poder para vencer -  poder sobre o pecado e os vícios. Poder que habilita a viver para Deus.</w:t>
      </w:r>
    </w:p>
    <w:p w:rsidR="00D57707" w:rsidRPr="00D57707" w:rsidRDefault="00D57707" w:rsidP="00D577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5770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57707" w:rsidRPr="00D57707" w:rsidRDefault="00D57707" w:rsidP="00D577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57707">
        <w:rPr>
          <w:rFonts w:ascii="Trebuchet MS" w:eastAsia="Times New Roman" w:hAnsi="Trebuchet MS" w:cs="Times New Roman"/>
          <w:sz w:val="24"/>
          <w:szCs w:val="24"/>
          <w:lang w:eastAsia="pt-BR"/>
        </w:rPr>
        <w:t>O apóstolo Paulo expressa essa dualidade assim: “Desventurado homem que eu sou. Quem me livrará?. . .Graças a Deus por Jesus Cristo nosso Senhor.” Romanos  7: 24, 25.</w:t>
      </w:r>
    </w:p>
    <w:p w:rsidR="00D57707" w:rsidRPr="00D57707" w:rsidRDefault="00D57707" w:rsidP="00D577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5770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57707" w:rsidRPr="00D57707" w:rsidRDefault="00D57707" w:rsidP="00D577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57707">
        <w:rPr>
          <w:rFonts w:ascii="Trebuchet MS" w:eastAsia="Times New Roman" w:hAnsi="Trebuchet MS" w:cs="Times New Roman"/>
          <w:sz w:val="24"/>
          <w:szCs w:val="24"/>
          <w:lang w:eastAsia="pt-BR"/>
        </w:rPr>
        <w:t>Este texto deixa claro que eu não posso salvar-me a mim mesmo. Não posso pelos meus atos ou por minha vontade, purificar-me dos pecados e me transformar.</w:t>
      </w:r>
    </w:p>
    <w:p w:rsidR="00D57707" w:rsidRPr="00D57707" w:rsidRDefault="00D57707" w:rsidP="00D577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5770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57707" w:rsidRPr="00D57707" w:rsidRDefault="00D57707" w:rsidP="00D577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57707">
        <w:rPr>
          <w:rFonts w:ascii="Trebuchet MS" w:eastAsia="Times New Roman" w:hAnsi="Trebuchet MS" w:cs="Times New Roman"/>
          <w:sz w:val="24"/>
          <w:szCs w:val="24"/>
          <w:lang w:eastAsia="pt-BR"/>
        </w:rPr>
        <w:t>Mas, existe solução em Jesus. “Eis o Cordeiro de Deus que tira o pecado do mundo.” João 1:29  De todos os mais  de 31.000 versos da Bíblia, existe um que expressa o quanto Deus ama você e deseja vê-lo salvo.</w:t>
      </w:r>
    </w:p>
    <w:p w:rsidR="00D57707" w:rsidRPr="00D57707" w:rsidRDefault="00D57707" w:rsidP="00D577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5770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57707" w:rsidRPr="00D57707" w:rsidRDefault="00D57707" w:rsidP="00D577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57707">
        <w:rPr>
          <w:rFonts w:ascii="Trebuchet MS" w:eastAsia="Times New Roman" w:hAnsi="Trebuchet MS" w:cs="Times New Roman"/>
          <w:sz w:val="24"/>
          <w:szCs w:val="24"/>
          <w:lang w:eastAsia="pt-BR"/>
        </w:rPr>
        <w:t>“Porque Deus amou o mundo de tal maneira que deu o Seu Filho unigênito, para que todo aquele que nele crê não pereça, mas tenha a vida eterna.” João 3:16.</w:t>
      </w:r>
    </w:p>
    <w:p w:rsidR="00D57707" w:rsidRPr="00D57707" w:rsidRDefault="00D57707" w:rsidP="00D577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5770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57707" w:rsidRPr="00D57707" w:rsidRDefault="00D57707" w:rsidP="00D577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57707">
        <w:rPr>
          <w:rFonts w:ascii="Trebuchet MS" w:eastAsia="Times New Roman" w:hAnsi="Trebuchet MS" w:cs="Times New Roman"/>
          <w:sz w:val="24"/>
          <w:szCs w:val="24"/>
          <w:lang w:eastAsia="pt-BR"/>
        </w:rPr>
        <w:t>Deus - Autoridade Máxima</w:t>
      </w:r>
    </w:p>
    <w:p w:rsidR="00D57707" w:rsidRPr="00D57707" w:rsidRDefault="00D57707" w:rsidP="00D577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57707">
        <w:rPr>
          <w:rFonts w:ascii="Trebuchet MS" w:eastAsia="Times New Roman" w:hAnsi="Trebuchet MS" w:cs="Times New Roman"/>
          <w:sz w:val="24"/>
          <w:szCs w:val="24"/>
          <w:lang w:eastAsia="pt-BR"/>
        </w:rPr>
        <w:t>Amou o mundo de tal maneira - A Maior Motivação</w:t>
      </w:r>
    </w:p>
    <w:p w:rsidR="00D57707" w:rsidRPr="00D57707" w:rsidRDefault="00D57707" w:rsidP="00D577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57707">
        <w:rPr>
          <w:rFonts w:ascii="Trebuchet MS" w:eastAsia="Times New Roman" w:hAnsi="Trebuchet MS" w:cs="Times New Roman"/>
          <w:sz w:val="24"/>
          <w:szCs w:val="24"/>
          <w:lang w:eastAsia="pt-BR"/>
        </w:rPr>
        <w:t>Que deu o Seu Filho Unigênito - A Maior Dádiva</w:t>
      </w:r>
    </w:p>
    <w:p w:rsidR="00D57707" w:rsidRPr="00D57707" w:rsidRDefault="00D57707" w:rsidP="00D577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57707">
        <w:rPr>
          <w:rFonts w:ascii="Trebuchet MS" w:eastAsia="Times New Roman" w:hAnsi="Trebuchet MS" w:cs="Times New Roman"/>
          <w:sz w:val="24"/>
          <w:szCs w:val="24"/>
          <w:lang w:eastAsia="pt-BR"/>
        </w:rPr>
        <w:t>Para que todo aquele - O mais amplo convite</w:t>
      </w:r>
    </w:p>
    <w:p w:rsidR="00D57707" w:rsidRPr="00D57707" w:rsidRDefault="00D57707" w:rsidP="00D577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57707">
        <w:rPr>
          <w:rFonts w:ascii="Trebuchet MS" w:eastAsia="Times New Roman" w:hAnsi="Trebuchet MS" w:cs="Times New Roman"/>
          <w:sz w:val="24"/>
          <w:szCs w:val="24"/>
          <w:lang w:eastAsia="pt-BR"/>
        </w:rPr>
        <w:t>Que nEle crê - A única saída</w:t>
      </w:r>
    </w:p>
    <w:p w:rsidR="00D57707" w:rsidRPr="00D57707" w:rsidRDefault="00D57707" w:rsidP="00D577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57707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Não pereça - A maior libertação</w:t>
      </w:r>
    </w:p>
    <w:p w:rsidR="00D57707" w:rsidRPr="00D57707" w:rsidRDefault="00D57707" w:rsidP="00D577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57707">
        <w:rPr>
          <w:rFonts w:ascii="Trebuchet MS" w:eastAsia="Times New Roman" w:hAnsi="Trebuchet MS" w:cs="Times New Roman"/>
          <w:sz w:val="24"/>
          <w:szCs w:val="24"/>
          <w:lang w:eastAsia="pt-BR"/>
        </w:rPr>
        <w:t>Mas tenha a vida eterna - A maior benção,  a melhor aquisição.</w:t>
      </w:r>
    </w:p>
    <w:p w:rsidR="00D57707" w:rsidRPr="00D57707" w:rsidRDefault="00D57707" w:rsidP="00D577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5770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57707" w:rsidRPr="00D57707" w:rsidRDefault="00D57707" w:rsidP="00D577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5770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Amigo, por que não recebe ao Senhor como o seu Salvador? Por que ficar longe dele?  Como pode resistir a esse amor?  Não há nenhuma razão para não acreditar nele. </w:t>
      </w:r>
    </w:p>
    <w:p w:rsidR="00D57707" w:rsidRPr="00D57707" w:rsidRDefault="00D57707" w:rsidP="00D577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5770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57707" w:rsidRPr="00D57707" w:rsidRDefault="00D57707" w:rsidP="00D577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57707">
        <w:rPr>
          <w:rFonts w:ascii="Trebuchet MS" w:eastAsia="Times New Roman" w:hAnsi="Trebuchet MS" w:cs="Times New Roman"/>
          <w:sz w:val="24"/>
          <w:szCs w:val="24"/>
          <w:lang w:eastAsia="pt-BR"/>
        </w:rPr>
        <w:t>As pessoas podem apenas dar desculpas. Meu filho, será que você também estaria pensando em dar alguma desculpa para não aceitá-lo?</w:t>
      </w:r>
    </w:p>
    <w:p w:rsidR="00D57707" w:rsidRPr="00D57707" w:rsidRDefault="00D57707" w:rsidP="00D577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5770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57707" w:rsidRPr="00D57707" w:rsidRDefault="00D57707" w:rsidP="00D577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5770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1. </w:t>
      </w:r>
      <w:r w:rsidRPr="00D57707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Seria porque não está querendo abandonar algum pecado, algum</w:t>
      </w:r>
      <w:r w:rsidRPr="00D5770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  <w:r w:rsidRPr="00D57707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procedimento incorreto?</w:t>
      </w:r>
      <w:r w:rsidRPr="00D5770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  <w:r w:rsidRPr="00D57707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Acha difícil abandonar isso por Ele?</w:t>
      </w:r>
      <w:r w:rsidRPr="00D5770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Na Palavra de Deus </w:t>
      </w:r>
      <w:smartTag w:uri="urn:schemas-microsoft-com:office:smarttags" w:element="PersonName">
        <w:smartTagPr>
          <w:attr w:name="ProductID" w:val="Em II Cor￭ntios"/>
        </w:smartTagPr>
        <w:r w:rsidRPr="00D57707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II Coríntios</w:t>
        </w:r>
      </w:smartTag>
      <w:r w:rsidRPr="00D5770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8:9, você compreenderá,  que Ele deixou tudo por você: “Pois conheceis a graça de nosso Senhor Jesus Cristo, que sendo rico, se fez pobre por amor de vós, para que pela sua pobreza vos tornásseis ricos.”</w:t>
      </w:r>
    </w:p>
    <w:p w:rsidR="00D57707" w:rsidRPr="00D57707" w:rsidRDefault="00D57707" w:rsidP="00D577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5770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57707" w:rsidRPr="00D57707" w:rsidRDefault="00D57707" w:rsidP="00D577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5770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2. </w:t>
      </w:r>
      <w:r w:rsidRPr="00D57707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Você alega que não pode aceitá-lo porque é um grande pecador?</w:t>
      </w:r>
      <w:r w:rsidRPr="00D5770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Leia então Hebreus 7:25  e terá a resposta, pois “ Ele e capaz de salvar totalmente os que por Ele se chegam a Deus, vivendo sempre para interceder por eles”. Amigo, não importa quão fundo tenha caído no pecado, Cristo  é capaz de levantar você.</w:t>
      </w:r>
    </w:p>
    <w:p w:rsidR="00D57707" w:rsidRPr="00D57707" w:rsidRDefault="00D57707" w:rsidP="00D577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5770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57707" w:rsidRPr="00D57707" w:rsidRDefault="00D57707" w:rsidP="00D577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5770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3. </w:t>
      </w:r>
      <w:r w:rsidRPr="00D57707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Mas você pode dizer que se sente indigno</w:t>
      </w:r>
      <w:r w:rsidRPr="00D57707">
        <w:rPr>
          <w:rFonts w:ascii="Trebuchet MS" w:eastAsia="Times New Roman" w:hAnsi="Trebuchet MS" w:cs="Times New Roman"/>
          <w:sz w:val="24"/>
          <w:szCs w:val="24"/>
          <w:lang w:eastAsia="pt-BR"/>
        </w:rPr>
        <w:t>. Este é exatamente o tipo de pessoa que Ele quer ajudar. Está escrito: “Fiel é a palavra e digna de toda aceitação, que Cristo Jesus veio ao mundo, para salvar, os pecadores, dos quais eu sou o principal.” I Timóteo 1:15.</w:t>
      </w:r>
    </w:p>
    <w:p w:rsidR="00D57707" w:rsidRPr="00D57707" w:rsidRDefault="00D57707" w:rsidP="00D577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5770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57707" w:rsidRPr="00D57707" w:rsidRDefault="00D57707" w:rsidP="00D577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5770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4. </w:t>
      </w:r>
      <w:r w:rsidRPr="00D57707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Está com medo de não ser aceito?</w:t>
      </w:r>
      <w:r w:rsidRPr="00D5770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Aquele que jamais recusou qualquer pecador, garante em João 6:37: “Todo aquele que o Pai me dá, esse virá a mim; e o que vem a mim, de modo nenhum o lançarei fora.”</w:t>
      </w:r>
    </w:p>
    <w:p w:rsidR="00D57707" w:rsidRPr="00D57707" w:rsidRDefault="00D57707" w:rsidP="00D577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5770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57707" w:rsidRPr="00D57707" w:rsidRDefault="00D57707" w:rsidP="00D577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5770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5. Você pode até dizer: </w:t>
      </w:r>
      <w:r w:rsidRPr="00D57707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Eu iria a Cristo, mas receio que não teria forças</w:t>
      </w:r>
      <w:r w:rsidRPr="00D5770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  <w:r w:rsidRPr="00D57707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para perseverar</w:t>
      </w:r>
      <w:r w:rsidRPr="00D57707">
        <w:rPr>
          <w:rFonts w:ascii="Trebuchet MS" w:eastAsia="Times New Roman" w:hAnsi="Trebuchet MS" w:cs="Times New Roman"/>
          <w:sz w:val="24"/>
          <w:szCs w:val="24"/>
          <w:lang w:eastAsia="pt-BR"/>
        </w:rPr>
        <w:t>. Isso pode ser verdade, mas lembre-se de que Ele é capaz de guardar você. Escute só, uma das grandes promessas da Bíblia: “Não temas, porque eu sou contigo; não te assombres, porque eu sou teu Deus, eu te fortaleço, e te ajudo, e te sustento com a minha poderosa mão.” Isaías 41:10.</w:t>
      </w:r>
    </w:p>
    <w:p w:rsidR="00D57707" w:rsidRPr="00D57707" w:rsidRDefault="00D57707" w:rsidP="00D577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5770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57707" w:rsidRPr="00D57707" w:rsidRDefault="00D57707" w:rsidP="00D577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5770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6. </w:t>
      </w:r>
      <w:r w:rsidRPr="00D57707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Será que você não quer ir a Ele porque acha que já é bom o suficiente?</w:t>
      </w:r>
      <w:r w:rsidRPr="00D5770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Que você não faz mal a ninguém e não precisa de mais nada? Em Efésios 2:8, 9  aprendemos: “Porque pela graça sois salvos, mediante a fé; e isto não vem de vós, é dom de Deus; não de obras para que ninguém se glorie.</w:t>
      </w:r>
    </w:p>
    <w:p w:rsidR="00D57707" w:rsidRPr="00D57707" w:rsidRDefault="00D57707" w:rsidP="00D577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5770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57707" w:rsidRPr="00D57707" w:rsidRDefault="00D57707" w:rsidP="00D577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57707">
        <w:rPr>
          <w:rFonts w:ascii="Trebuchet MS" w:eastAsia="Times New Roman" w:hAnsi="Trebuchet MS" w:cs="Times New Roman"/>
          <w:sz w:val="24"/>
          <w:szCs w:val="24"/>
          <w:lang w:eastAsia="pt-BR"/>
        </w:rPr>
        <w:t>Amigo, se você  faz a sua parte, crendo, Cristo com certeza fará a dEle salvando. Realmente, verdadeiramente, você precisa se decidir.</w:t>
      </w:r>
    </w:p>
    <w:p w:rsidR="00D57707" w:rsidRPr="00D57707" w:rsidRDefault="00D57707" w:rsidP="00D577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5770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57707" w:rsidRPr="00D57707" w:rsidRDefault="00D57707" w:rsidP="00D577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57707">
        <w:rPr>
          <w:rFonts w:ascii="Trebuchet MS" w:eastAsia="Times New Roman" w:hAnsi="Trebuchet MS" w:cs="Times New Roman"/>
          <w:sz w:val="24"/>
          <w:szCs w:val="24"/>
          <w:lang w:eastAsia="pt-BR"/>
        </w:rPr>
        <w:t>Alguns dizem: Eu vou, mas não agora. Algum dia. Vou dar um tempo. Como o indeciso monarca Felix vou esperar uma época conveniente. (Atos 24:25)</w:t>
      </w:r>
    </w:p>
    <w:p w:rsidR="00D57707" w:rsidRPr="00D57707" w:rsidRDefault="00D57707" w:rsidP="00D577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57707">
        <w:rPr>
          <w:rFonts w:ascii="Trebuchet MS" w:eastAsia="Times New Roman" w:hAnsi="Trebuchet MS" w:cs="Times New Roman"/>
          <w:sz w:val="24"/>
          <w:szCs w:val="24"/>
          <w:lang w:eastAsia="pt-BR"/>
        </w:rPr>
        <w:t>Deus diz , HOJE</w:t>
      </w:r>
    </w:p>
    <w:p w:rsidR="00D57707" w:rsidRPr="00D57707" w:rsidRDefault="00D57707" w:rsidP="00D577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57707">
        <w:rPr>
          <w:rFonts w:ascii="Trebuchet MS" w:eastAsia="Times New Roman" w:hAnsi="Trebuchet MS" w:cs="Times New Roman"/>
          <w:sz w:val="24"/>
          <w:szCs w:val="24"/>
          <w:lang w:eastAsia="pt-BR"/>
        </w:rPr>
        <w:t>Satanás diz, Amanhã</w:t>
      </w:r>
    </w:p>
    <w:p w:rsidR="00D57707" w:rsidRPr="00D57707" w:rsidRDefault="00D57707" w:rsidP="00D577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57707">
        <w:rPr>
          <w:rFonts w:ascii="Trebuchet MS" w:eastAsia="Times New Roman" w:hAnsi="Trebuchet MS" w:cs="Times New Roman"/>
          <w:sz w:val="24"/>
          <w:szCs w:val="24"/>
          <w:lang w:eastAsia="pt-BR"/>
        </w:rPr>
        <w:t>Deus diz, AGORA</w:t>
      </w:r>
    </w:p>
    <w:p w:rsidR="00D57707" w:rsidRPr="00D57707" w:rsidRDefault="00D57707" w:rsidP="00D577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57707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Satanás diz, Outra Hora, Depois.</w:t>
      </w:r>
    </w:p>
    <w:p w:rsidR="00D57707" w:rsidRPr="00D57707" w:rsidRDefault="00D57707" w:rsidP="00D577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5770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57707" w:rsidRPr="00D57707" w:rsidRDefault="00D57707" w:rsidP="00D577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57707">
        <w:rPr>
          <w:rFonts w:ascii="Trebuchet MS" w:eastAsia="Times New Roman" w:hAnsi="Trebuchet MS" w:cs="Times New Roman"/>
          <w:sz w:val="24"/>
          <w:szCs w:val="24"/>
          <w:lang w:eastAsia="pt-BR"/>
        </w:rPr>
        <w:t>Mas você já notou que tanto o  amanhã  como o depois nunca chegam?  Diz a Palavra de Deus: “Eis agora o tempo oportuno, eis agora o dia da salvação.” II Coríntios 6:2</w:t>
      </w:r>
    </w:p>
    <w:p w:rsidR="00D57707" w:rsidRPr="00D57707" w:rsidRDefault="00D57707" w:rsidP="00D577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5770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57707" w:rsidRPr="00D57707" w:rsidRDefault="00D57707" w:rsidP="00D577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5770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57707" w:rsidRPr="00D57707" w:rsidRDefault="00D57707" w:rsidP="00D577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57707">
        <w:rPr>
          <w:rFonts w:ascii="Trebuchet MS" w:eastAsia="Times New Roman" w:hAnsi="Trebuchet MS" w:cs="Times New Roman"/>
          <w:sz w:val="24"/>
          <w:szCs w:val="24"/>
          <w:lang w:eastAsia="pt-BR"/>
        </w:rPr>
        <w:t>Querido, venha agora correndo para os braços do Pai. Faça desta decisão, o momento mais feliz da sua vida. Comece agora mesmo a receber a benção da paz, que você não encontraria em nenhum outro lugar do mundo.</w:t>
      </w:r>
    </w:p>
    <w:p w:rsidR="00D57707" w:rsidRPr="00D57707" w:rsidRDefault="00D57707" w:rsidP="00D577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5770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57707" w:rsidRPr="00D57707" w:rsidRDefault="00D57707" w:rsidP="00D5770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D57707">
        <w:rPr>
          <w:rFonts w:ascii="Trebuchet MS" w:eastAsia="Times New Roman" w:hAnsi="Trebuchet MS" w:cs="Times New Roman"/>
          <w:sz w:val="24"/>
          <w:szCs w:val="24"/>
          <w:lang w:eastAsia="pt-BR"/>
        </w:rPr>
        <w:t>Convide Jesus para habitar em seu coração. Se você estiver sentindo o chamado do Espírito de Deus, diga simplesmente a Jesus.  Habita em mim.</w:t>
      </w:r>
    </w:p>
    <w:p w:rsidR="00D57707" w:rsidRPr="00D57707" w:rsidRDefault="00D57707" w:rsidP="00D57707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C12" w:rsidRDefault="00E93C12" w:rsidP="000F3338">
      <w:pPr>
        <w:spacing w:after="0" w:line="240" w:lineRule="auto"/>
      </w:pPr>
      <w:r>
        <w:separator/>
      </w:r>
    </w:p>
  </w:endnote>
  <w:endnote w:type="continuationSeparator" w:id="0">
    <w:p w:rsidR="00E93C12" w:rsidRDefault="00E93C12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D57707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D57707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D57707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D57707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D57707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D57707">
                            <w:t>www.4tons.com.br</w:t>
                          </w:r>
                        </w:p>
                      </w:sdtContent>
                    </w:sdt>
                    <w:p w:rsidR="000F3338" w:rsidRPr="00D57707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D57707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D5770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D5770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D5770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57707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D5770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D57707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D5770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D5770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D5770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D57707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D5770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C12" w:rsidRDefault="00E93C12" w:rsidP="000F3338">
      <w:pPr>
        <w:spacing w:after="0" w:line="240" w:lineRule="auto"/>
      </w:pPr>
      <w:r>
        <w:separator/>
      </w:r>
    </w:p>
  </w:footnote>
  <w:footnote w:type="continuationSeparator" w:id="0">
    <w:p w:rsidR="00E93C12" w:rsidRDefault="00E93C12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D57707" w:rsidRDefault="00E93C12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D57707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D57707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D57707" w:rsidRDefault="00E93C12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D57707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D57707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D57707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D57707" w:rsidRPr="00D57707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D5770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D57707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D57707" w:rsidRPr="00D57707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D57707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AF15E3"/>
    <w:rsid w:val="00B63982"/>
    <w:rsid w:val="00C50697"/>
    <w:rsid w:val="00D57707"/>
    <w:rsid w:val="00D7260E"/>
    <w:rsid w:val="00DA6003"/>
    <w:rsid w:val="00E023AA"/>
    <w:rsid w:val="00E35B97"/>
    <w:rsid w:val="00E47BBB"/>
    <w:rsid w:val="00E54575"/>
    <w:rsid w:val="00E93C12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842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2019-08-21T20:58:00Z</dcterms:modified>
  <cp:category>SM-A VOZ DA PROFECIA</cp:category>
</cp:coreProperties>
</file>