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94" w:rsidRPr="00D357FB" w:rsidRDefault="00BE2094" w:rsidP="00BE209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357FB">
        <w:rPr>
          <w:rFonts w:ascii="Trebuchet MS" w:hAnsi="Trebuchet MS"/>
          <w:color w:val="FF0000"/>
          <w:sz w:val="36"/>
          <w:szCs w:val="24"/>
        </w:rPr>
        <w:t xml:space="preserve">O NOVO MANDAMENTO </w:t>
      </w:r>
    </w:p>
    <w:bookmarkEnd w:id="0"/>
    <w:p w:rsidR="00BE2094" w:rsidRPr="00062BFB" w:rsidRDefault="00BE2094" w:rsidP="00BE2094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João 13:34-35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</w:p>
    <w:p w:rsidR="00BE2094" w:rsidRPr="00062BFB" w:rsidRDefault="00BE2094" w:rsidP="00BE209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BE2094" w:rsidRPr="00062BFB" w:rsidRDefault="00BE2094" w:rsidP="00BE209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A Supremacia do Amor Divino.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 novo mandamento. - João 13:34.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Revelação do amor do Pai. - João 3:16; </w:t>
      </w:r>
      <w:proofErr w:type="spellStart"/>
      <w:r w:rsidRPr="00062BFB">
        <w:rPr>
          <w:rFonts w:ascii="Trebuchet MS" w:hAnsi="Trebuchet MS"/>
        </w:rPr>
        <w:t>Efés</w:t>
      </w:r>
      <w:proofErr w:type="spellEnd"/>
      <w:r w:rsidRPr="00062BFB">
        <w:rPr>
          <w:rFonts w:ascii="Trebuchet MS" w:hAnsi="Trebuchet MS"/>
        </w:rPr>
        <w:t>. 2:4-7; Rom. 5:8.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Revelação do amor de Deus por Seu Espírito. - Rom. 5:5.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</w:p>
    <w:p w:rsidR="00BE2094" w:rsidRPr="00062BFB" w:rsidRDefault="00BE2094" w:rsidP="00BE209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Cristo a Suprema Revelação do Amor de Deus.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Manifestação do amor de Deus em Cristo. - I João 4:9,10.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 medida do amor de Cristo. - João 15:9,13.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 constância do amor de Cristo. - Rom. 8:35,38,39.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</w:p>
    <w:p w:rsidR="00BE2094" w:rsidRPr="00062BFB" w:rsidRDefault="00BE2094" w:rsidP="00BE209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A Prática do Amor.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O amor nos purifica do pecado. - </w:t>
      </w:r>
      <w:proofErr w:type="spellStart"/>
      <w:r w:rsidRPr="00062BFB">
        <w:rPr>
          <w:rFonts w:ascii="Trebuchet MS" w:hAnsi="Trebuchet MS"/>
        </w:rPr>
        <w:t>Apoc</w:t>
      </w:r>
      <w:proofErr w:type="spellEnd"/>
      <w:r w:rsidRPr="00062BFB">
        <w:rPr>
          <w:rFonts w:ascii="Trebuchet MS" w:hAnsi="Trebuchet MS"/>
        </w:rPr>
        <w:t>. 1:5.</w:t>
      </w:r>
    </w:p>
    <w:p w:rsidR="00BE2094" w:rsidRPr="00062BFB" w:rsidRDefault="00BE2094" w:rsidP="00BE2094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O amor inclui nossos inimigos, os que nos odeiam e nos aborrecem. - Mat. 5:44.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Cristo revela Seu amor aos Seus inimigos. - Luc. 23:34.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</w:p>
    <w:p w:rsidR="00BE2094" w:rsidRPr="00062BFB" w:rsidRDefault="00BE2094" w:rsidP="00BE209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V – A Lei de Amor.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 amor, a essência da lei. - Mat. 22 :37-40.</w:t>
      </w:r>
    </w:p>
    <w:p w:rsidR="00BE2094" w:rsidRPr="00062BFB" w:rsidRDefault="00BE2094" w:rsidP="00BE209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O novo mandamento de Cristo. - João 13:34-35.</w:t>
      </w:r>
    </w:p>
    <w:p w:rsidR="00BE2094" w:rsidRPr="00062BFB" w:rsidRDefault="00BE2094" w:rsidP="00BE2094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Cristo no coração dá-nos capacidade para compreender o amor de Deus. - </w:t>
      </w:r>
      <w:proofErr w:type="spellStart"/>
      <w:r w:rsidRPr="00062BFB">
        <w:rPr>
          <w:rFonts w:ascii="Trebuchet MS" w:hAnsi="Trebuchet MS"/>
        </w:rPr>
        <w:t>Efés</w:t>
      </w:r>
      <w:proofErr w:type="spellEnd"/>
      <w:r w:rsidRPr="00062BFB">
        <w:rPr>
          <w:rFonts w:ascii="Trebuchet MS" w:hAnsi="Trebuchet MS"/>
        </w:rPr>
        <w:t>. 3:16-19.</w:t>
      </w:r>
    </w:p>
    <w:p w:rsidR="00BE2094" w:rsidRPr="00062BFB" w:rsidRDefault="00BE2094" w:rsidP="00BE2094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O amor torna-nos filhos de Deus e restaura afinal em nós a Sua imagem. - I João 3:1,2.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75" w:rsidRDefault="00674C75" w:rsidP="000F3338">
      <w:r>
        <w:separator/>
      </w:r>
    </w:p>
  </w:endnote>
  <w:endnote w:type="continuationSeparator" w:id="0">
    <w:p w:rsidR="00674C75" w:rsidRDefault="00674C7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75" w:rsidRDefault="00674C75" w:rsidP="000F3338">
      <w:r>
        <w:separator/>
      </w:r>
    </w:p>
  </w:footnote>
  <w:footnote w:type="continuationSeparator" w:id="0">
    <w:p w:rsidR="00674C75" w:rsidRDefault="00674C7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5C68"/>
    <w:rsid w:val="005B4694"/>
    <w:rsid w:val="005F34F8"/>
    <w:rsid w:val="00674C75"/>
    <w:rsid w:val="006D56A1"/>
    <w:rsid w:val="0073162C"/>
    <w:rsid w:val="008269C9"/>
    <w:rsid w:val="00AF15E3"/>
    <w:rsid w:val="00BE2094"/>
    <w:rsid w:val="00BE3F04"/>
    <w:rsid w:val="00C50697"/>
    <w:rsid w:val="00C63B7C"/>
    <w:rsid w:val="00D357F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0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209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209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2020-01-19T13:43:00Z</dcterms:created>
  <dcterms:modified xsi:type="dcterms:W3CDTF">2020-01-28T20:58:00Z</dcterms:modified>
  <cp:category>SERMÕES PARA QUARTAS-FEIRAS</cp:category>
</cp:coreProperties>
</file>