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71" w:rsidRPr="007A0971" w:rsidRDefault="008574A5" w:rsidP="008574A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A0971">
        <w:rPr>
          <w:rFonts w:ascii="Trebuchet MS" w:hAnsi="Trebuchet MS"/>
          <w:color w:val="FF0000"/>
          <w:sz w:val="36"/>
          <w:szCs w:val="24"/>
        </w:rPr>
        <w:t xml:space="preserve">QUEM SAO MEUS IRMÃOS? </w:t>
      </w:r>
    </w:p>
    <w:p w:rsidR="008574A5" w:rsidRPr="001E7E1E" w:rsidRDefault="008574A5" w:rsidP="008574A5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Mat. 12:46-50</w:t>
      </w:r>
    </w:p>
    <w:p w:rsidR="008574A5" w:rsidRPr="001E7E1E" w:rsidRDefault="008574A5" w:rsidP="008574A5">
      <w:pPr>
        <w:ind w:firstLine="567"/>
        <w:jc w:val="both"/>
        <w:rPr>
          <w:rFonts w:ascii="Trebuchet MS" w:hAnsi="Trebuchet MS"/>
        </w:rPr>
      </w:pPr>
    </w:p>
    <w:p w:rsidR="008574A5" w:rsidRPr="001E7E1E" w:rsidRDefault="008574A5" w:rsidP="008574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fraternidade ou irmandade de crentes ou cristãos, devia-se considerar com muito mais estima e respeito do que se está fazendo.</w:t>
      </w:r>
    </w:p>
    <w:p w:rsidR="008574A5" w:rsidRPr="001E7E1E" w:rsidRDefault="008574A5" w:rsidP="008574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Chamamo-nos irmãos, por quê?</w:t>
      </w:r>
    </w:p>
    <w:p w:rsidR="008574A5" w:rsidRPr="001E7E1E" w:rsidRDefault="008574A5" w:rsidP="008574A5">
      <w:pPr>
        <w:ind w:firstLine="567"/>
        <w:jc w:val="both"/>
        <w:rPr>
          <w:rFonts w:ascii="Trebuchet MS" w:hAnsi="Trebuchet MS"/>
        </w:rPr>
      </w:pPr>
    </w:p>
    <w:p w:rsidR="008574A5" w:rsidRPr="001E7E1E" w:rsidRDefault="008574A5" w:rsidP="008574A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 </w:t>
      </w:r>
      <w:r w:rsidRPr="001E7E1E">
        <w:rPr>
          <w:rFonts w:ascii="Trebuchet MS" w:hAnsi="Trebuchet MS"/>
        </w:rPr>
        <w:t xml:space="preserve">– </w:t>
      </w:r>
      <w:r w:rsidRPr="001E7E1E">
        <w:rPr>
          <w:rFonts w:ascii="Trebuchet MS" w:hAnsi="Trebuchet MS"/>
          <w:b/>
        </w:rPr>
        <w:t>A oração de Jesus. João 17:20-22.</w:t>
      </w:r>
    </w:p>
    <w:p w:rsidR="008574A5" w:rsidRPr="001E7E1E" w:rsidRDefault="008574A5" w:rsidP="008574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 que é essa união uma prov</w:t>
      </w:r>
      <w:bookmarkStart w:id="0" w:name="_GoBack"/>
      <w:bookmarkEnd w:id="0"/>
      <w:r w:rsidRPr="001E7E1E">
        <w:rPr>
          <w:rFonts w:ascii="Trebuchet MS" w:hAnsi="Trebuchet MS"/>
        </w:rPr>
        <w:t>a? - João 17:21-22; 13:35.</w:t>
      </w:r>
    </w:p>
    <w:p w:rsidR="008574A5" w:rsidRPr="001E7E1E" w:rsidRDefault="008574A5" w:rsidP="008574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Como entramos nessa fraternidade? - Mat. 28:18-20; 12:46-50.</w:t>
      </w:r>
    </w:p>
    <w:p w:rsidR="008574A5" w:rsidRPr="001E7E1E" w:rsidRDefault="008574A5" w:rsidP="008574A5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Vale mais do que a irmandade carnal. A irmandade de Cristo é o Seu rebanho, deve representá-Lo e lutar contra o mal.</w:t>
      </w:r>
    </w:p>
    <w:p w:rsidR="008574A5" w:rsidRPr="001E7E1E" w:rsidRDefault="008574A5" w:rsidP="008574A5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Por isso temos de ser bem unidos (I Cor. 1:10), e viver uma vida para honra e glória de Deus. - Mat. 5:16.</w:t>
      </w:r>
    </w:p>
    <w:p w:rsidR="008574A5" w:rsidRPr="001E7E1E" w:rsidRDefault="008574A5" w:rsidP="008574A5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que se deve fazer com aqueles que não fazem isso. - II Tess. 3:6; Tito 8:10; II João 9:11; I Cor. 5:11-18; Mat. 12:25.</w:t>
      </w:r>
    </w:p>
    <w:p w:rsidR="008574A5" w:rsidRPr="001E7E1E" w:rsidRDefault="008574A5" w:rsidP="008574A5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E ao que foi excluído, também devemos mostrar interesse e simpatia. - I Cor. 12:25-27;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4:1-3; Isa. 52:8.</w:t>
      </w:r>
    </w:p>
    <w:p w:rsidR="008574A5" w:rsidRPr="001E7E1E" w:rsidRDefault="008574A5" w:rsidP="008574A5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A luta pela vida eterna não é fácil, por isso a irmandade deve aliviar-se mutuamente as dificuldades. -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6:2; Salmo 84:7.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340" w:rsidRDefault="007E1340" w:rsidP="000F3338">
      <w:r>
        <w:separator/>
      </w:r>
    </w:p>
  </w:endnote>
  <w:endnote w:type="continuationSeparator" w:id="0">
    <w:p w:rsidR="007E1340" w:rsidRDefault="007E134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340" w:rsidRDefault="007E1340" w:rsidP="000F3338">
      <w:r>
        <w:separator/>
      </w:r>
    </w:p>
  </w:footnote>
  <w:footnote w:type="continuationSeparator" w:id="0">
    <w:p w:rsidR="007E1340" w:rsidRDefault="007E134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A0971"/>
    <w:rsid w:val="007E1340"/>
    <w:rsid w:val="008269C9"/>
    <w:rsid w:val="008574A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FFDF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74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574A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574A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2020-01-19T22:29:00Z</dcterms:created>
  <dcterms:modified xsi:type="dcterms:W3CDTF">2020-01-28T22:14:00Z</dcterms:modified>
  <cp:category>SERMÕES PARA QUARTAS-FEIRAS</cp:category>
</cp:coreProperties>
</file>